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B30B42">
        <w:rPr>
          <w:rFonts w:ascii="Times New Roman" w:hAnsi="Times New Roman" w:cs="Times New Roman"/>
          <w:sz w:val="24"/>
          <w:szCs w:val="24"/>
        </w:rPr>
        <w:t>материалов пломбировочных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B30B42">
        <w:rPr>
          <w:sz w:val="24"/>
          <w:szCs w:val="24"/>
        </w:rPr>
        <w:t>1 477 685,00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B30B42">
        <w:rPr>
          <w:sz w:val="24"/>
          <w:szCs w:val="24"/>
        </w:rPr>
        <w:t>295 537,00</w:t>
      </w:r>
      <w:r w:rsidR="00ED4D8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 </w:t>
      </w:r>
      <w:r w:rsidR="00B30B42">
        <w:rPr>
          <w:sz w:val="24"/>
          <w:szCs w:val="24"/>
        </w:rPr>
        <w:t>1 773 222,00</w:t>
      </w:r>
      <w:r w:rsidR="00D04B4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D04B43">
        <w:rPr>
          <w:sz w:val="24"/>
          <w:szCs w:val="24"/>
        </w:rPr>
        <w:t>ь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653E6B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</w:t>
      </w:r>
      <w:r w:rsidRPr="00653E6B">
        <w:rPr>
          <w:rFonts w:ascii="Times New Roman" w:hAnsi="Times New Roman" w:cs="Times New Roman"/>
          <w:sz w:val="24"/>
          <w:szCs w:val="24"/>
        </w:rPr>
        <w:t>Спецификации (Приложение № 1) и сопровождаться паспортом (сертификатом) качества.</w:t>
      </w:r>
    </w:p>
    <w:p w:rsidR="00FB64C9" w:rsidRPr="00653E6B" w:rsidRDefault="00653E6B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3E6B">
        <w:rPr>
          <w:rFonts w:ascii="Times New Roman" w:eastAsia="Times New Roman" w:hAnsi="Times New Roman" w:cs="Times New Roman"/>
          <w:sz w:val="24"/>
          <w:szCs w:val="24"/>
        </w:rPr>
        <w:t>Срок гарантии на поставляемые материалы должен быть не менее 60 месяцев. Время начала исчисления гарантийного срока – с момента поставки продукции на склад Заказчика</w:t>
      </w:r>
      <w:r w:rsidR="00FB64C9" w:rsidRPr="00653E6B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B7638A">
        <w:rPr>
          <w:rFonts w:ascii="Times New Roman" w:hAnsi="Times New Roman" w:cs="Times New Roman"/>
          <w:sz w:val="24"/>
          <w:szCs w:val="24"/>
        </w:rPr>
        <w:t>4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lastRenderedPageBreak/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850"/>
        <w:gridCol w:w="948"/>
        <w:gridCol w:w="1206"/>
      </w:tblGrid>
      <w:tr w:rsidR="0099447D" w:rsidRPr="00896861" w:rsidTr="00795BA9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795BA9" w:rsidRPr="00896861" w:rsidTr="00795BA9">
        <w:trPr>
          <w:trHeight w:val="406"/>
        </w:trPr>
        <w:tc>
          <w:tcPr>
            <w:tcW w:w="531" w:type="dxa"/>
            <w:vAlign w:val="center"/>
          </w:tcPr>
          <w:p w:rsidR="00795BA9" w:rsidRPr="00896861" w:rsidRDefault="00795BA9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Пломба роторная номерная</w:t>
            </w:r>
          </w:p>
        </w:tc>
        <w:tc>
          <w:tcPr>
            <w:tcW w:w="2799" w:type="dxa"/>
          </w:tcPr>
          <w:p w:rsidR="00795BA9" w:rsidRPr="00717308" w:rsidRDefault="00795BA9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proofErr w:type="spellStart"/>
            <w:proofErr w:type="gramStart"/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4500</w:t>
            </w:r>
          </w:p>
        </w:tc>
        <w:tc>
          <w:tcPr>
            <w:tcW w:w="948" w:type="dxa"/>
            <w:vAlign w:val="center"/>
          </w:tcPr>
          <w:p w:rsidR="00795BA9" w:rsidRPr="00717308" w:rsidRDefault="00795BA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795BA9" w:rsidRPr="00896861" w:rsidRDefault="00795BA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795BA9" w:rsidRPr="00896861" w:rsidTr="00795BA9">
        <w:trPr>
          <w:trHeight w:val="553"/>
        </w:trPr>
        <w:tc>
          <w:tcPr>
            <w:tcW w:w="531" w:type="dxa"/>
            <w:vAlign w:val="center"/>
          </w:tcPr>
          <w:p w:rsidR="00795BA9" w:rsidRPr="00896861" w:rsidRDefault="00795BA9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 xml:space="preserve">Пломба-наклейка </w:t>
            </w:r>
            <w:proofErr w:type="spellStart"/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антимагнит</w:t>
            </w:r>
            <w:proofErr w:type="spellEnd"/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 xml:space="preserve"> 55мТл 60х27</w:t>
            </w:r>
          </w:p>
        </w:tc>
        <w:tc>
          <w:tcPr>
            <w:tcW w:w="2799" w:type="dxa"/>
            <w:vAlign w:val="center"/>
          </w:tcPr>
          <w:p w:rsidR="00795BA9" w:rsidRPr="00717308" w:rsidRDefault="00795BA9" w:rsidP="00FB64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proofErr w:type="spellStart"/>
            <w:proofErr w:type="gramStart"/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795BA9" w:rsidRPr="007B242F" w:rsidRDefault="00795BA9" w:rsidP="00794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</w:pPr>
            <w:r w:rsidRPr="007B242F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</w:rPr>
              <w:t>40 000</w:t>
            </w:r>
          </w:p>
        </w:tc>
        <w:tc>
          <w:tcPr>
            <w:tcW w:w="948" w:type="dxa"/>
            <w:vAlign w:val="center"/>
          </w:tcPr>
          <w:p w:rsidR="00795BA9" w:rsidRPr="00717308" w:rsidRDefault="00795BA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795BA9" w:rsidRPr="00896861" w:rsidRDefault="00795BA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795BA9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795BA9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795BA9">
        <w:tc>
          <w:tcPr>
            <w:tcW w:w="8002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6B" w:rsidRDefault="00906E6B" w:rsidP="00F62FCC">
      <w:pPr>
        <w:spacing w:after="0" w:line="240" w:lineRule="auto"/>
      </w:pPr>
      <w:r>
        <w:separator/>
      </w:r>
    </w:p>
  </w:endnote>
  <w:endnote w:type="continuationSeparator" w:id="0">
    <w:p w:rsidR="00906E6B" w:rsidRDefault="00906E6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BA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6B" w:rsidRDefault="00906E6B" w:rsidP="00F62FCC">
      <w:pPr>
        <w:spacing w:after="0" w:line="240" w:lineRule="auto"/>
      </w:pPr>
      <w:r>
        <w:separator/>
      </w:r>
    </w:p>
  </w:footnote>
  <w:footnote w:type="continuationSeparator" w:id="0">
    <w:p w:rsidR="00906E6B" w:rsidRDefault="00906E6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3E28"/>
    <w:rsid w:val="005C594F"/>
    <w:rsid w:val="006043B0"/>
    <w:rsid w:val="006327E7"/>
    <w:rsid w:val="00636FF5"/>
    <w:rsid w:val="00653E6B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6052"/>
    <w:rsid w:val="0073050A"/>
    <w:rsid w:val="00740DA4"/>
    <w:rsid w:val="007421C3"/>
    <w:rsid w:val="007426D1"/>
    <w:rsid w:val="00753EF1"/>
    <w:rsid w:val="00785D26"/>
    <w:rsid w:val="00795BA9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06E6B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30B42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C7252-ED2C-4670-83B9-53E510FB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65</cp:revision>
  <dcterms:created xsi:type="dcterms:W3CDTF">2016-11-16T07:27:00Z</dcterms:created>
  <dcterms:modified xsi:type="dcterms:W3CDTF">2019-02-18T01:58:00Z</dcterms:modified>
</cp:coreProperties>
</file>